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4925BB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03.10.25 – 06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4925BB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10</w:t>
      </w:r>
      <w:r w:rsidR="00F028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.2025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4925BB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03.10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4925BB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04.10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Ранние</w:t>
            </w:r>
            <w:proofErr w:type="gramEnd"/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аселение</w:t>
            </w:r>
            <w:r w:rsidR="00293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>па</w:t>
            </w:r>
            <w:proofErr w:type="gramStart"/>
            <w:r w:rsidR="007C27AF">
              <w:t xml:space="preserve">рк </w:t>
            </w:r>
            <w:r w:rsidR="007C27AF" w:rsidRPr="007C27AF">
              <w:t>в Кр</w:t>
            </w:r>
            <w:proofErr w:type="gramEnd"/>
            <w:r w:rsidR="007C27AF" w:rsidRPr="007C27AF">
              <w:t xml:space="preserve">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4925BB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05.10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Посещение смотровых площадок хребта </w:t>
            </w:r>
            <w:proofErr w:type="spellStart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Азиш</w:t>
            </w:r>
            <w:proofErr w:type="spellEnd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-Тау.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площадок откры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вается великолепный вид на горы, где можно сделать </w:t>
            </w:r>
            <w:r w:rsidR="006B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множество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фото.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5DAE" w:rsidRP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«Горное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настроение»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17260A"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одна из главных достопримечательностей Адыгеи, расположенные на крупном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впадающего</w:t>
            </w:r>
            <w:proofErr w:type="gram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реку Белая.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B0C7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на базу отдыха «Водная Ривьера»</w:t>
            </w:r>
            <w:r w:rsidR="003445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купание в термальных бассейнах. </w:t>
            </w:r>
          </w:p>
          <w:p w:rsidR="00EB7142" w:rsidRPr="00BD363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Ужин на базе «Водная Ривьера»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4925BB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06.10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EC2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="002F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EC2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bookmarkStart w:id="0" w:name="_GoBack"/>
      <w:bookmarkEnd w:id="0"/>
      <w:r w:rsidR="002F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1D4571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1D4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, 1 обед, 1 ужин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1D4571"/>
    <w:rsid w:val="00293329"/>
    <w:rsid w:val="002F3947"/>
    <w:rsid w:val="00305201"/>
    <w:rsid w:val="00344501"/>
    <w:rsid w:val="0037643B"/>
    <w:rsid w:val="00385DAE"/>
    <w:rsid w:val="003E31B2"/>
    <w:rsid w:val="00422EA9"/>
    <w:rsid w:val="004373E4"/>
    <w:rsid w:val="004925BB"/>
    <w:rsid w:val="004C166D"/>
    <w:rsid w:val="004D1EA4"/>
    <w:rsid w:val="004D24B3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A77"/>
    <w:rsid w:val="007F3A6F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60CBA"/>
    <w:rsid w:val="00EA4253"/>
    <w:rsid w:val="00EB7142"/>
    <w:rsid w:val="00EC2EAB"/>
    <w:rsid w:val="00F02816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2025-01-15T09:03:00Z</cp:lastPrinted>
  <dcterms:created xsi:type="dcterms:W3CDTF">2025-08-12T12:36:00Z</dcterms:created>
  <dcterms:modified xsi:type="dcterms:W3CDTF">2025-08-12T12:36:00Z</dcterms:modified>
</cp:coreProperties>
</file>